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565"/>
        <w:tblW w:w="11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89"/>
      </w:tblGrid>
      <w:tr w:rsidR="00E65296" w:rsidRPr="00E65296" w:rsidTr="001B2E12">
        <w:trPr>
          <w:trHeight w:val="360"/>
        </w:trPr>
        <w:tc>
          <w:tcPr>
            <w:tcW w:w="11789" w:type="dxa"/>
          </w:tcPr>
          <w:p w:rsidR="00E65296" w:rsidRPr="005772D2" w:rsidRDefault="00E65296" w:rsidP="007524FB">
            <w:pPr>
              <w:tabs>
                <w:tab w:val="left" w:pos="1021"/>
              </w:tabs>
              <w:spacing w:after="0" w:line="240" w:lineRule="auto"/>
              <w:ind w:left="99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Уважаемые родители!</w:t>
            </w:r>
          </w:p>
          <w:p w:rsidR="00E65296" w:rsidRPr="005772D2" w:rsidRDefault="00E65296" w:rsidP="00577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 Вам для совместных занятий с ребёнком план на неделю с </w:t>
            </w:r>
            <w:r w:rsidR="005772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по 15 мая </w:t>
            </w:r>
            <w:r w:rsidRPr="005772D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образовательной программой вашей возрастной группы</w:t>
            </w:r>
          </w:p>
        </w:tc>
      </w:tr>
      <w:tr w:rsidR="00E65296" w:rsidRPr="00E65296" w:rsidTr="001B2E12">
        <w:trPr>
          <w:trHeight w:val="360"/>
        </w:trPr>
        <w:tc>
          <w:tcPr>
            <w:tcW w:w="11789" w:type="dxa"/>
          </w:tcPr>
          <w:p w:rsidR="00E65296" w:rsidRPr="005772D2" w:rsidRDefault="005772D2" w:rsidP="005772D2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неделя №34: «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День победы»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05.05.2020 – 15.05.2020</w:t>
            </w:r>
          </w:p>
        </w:tc>
      </w:tr>
      <w:tr w:rsidR="005772D2" w:rsidRPr="00E65296" w:rsidTr="001B2E12">
        <w:trPr>
          <w:trHeight w:val="180"/>
        </w:trPr>
        <w:tc>
          <w:tcPr>
            <w:tcW w:w="11789" w:type="dxa"/>
          </w:tcPr>
          <w:p w:rsidR="005772D2" w:rsidRP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Дата: 05.05.2020</w:t>
            </w:r>
          </w:p>
        </w:tc>
      </w:tr>
      <w:tr w:rsidR="005772D2" w:rsidRPr="00E65296" w:rsidTr="001B2E12">
        <w:trPr>
          <w:trHeight w:val="180"/>
        </w:trPr>
        <w:tc>
          <w:tcPr>
            <w:tcW w:w="11789" w:type="dxa"/>
          </w:tcPr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на закрепление пройденного материала</w:t>
            </w:r>
          </w:p>
          <w:p w:rsidR="005772D2" w:rsidRDefault="00C1180D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5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https://yandex.ru/collections/card/5eaa343ec4ecbf79ac665817/</w:t>
              </w:r>
            </w:hyperlink>
          </w:p>
          <w:p w:rsidR="00C1180D" w:rsidRDefault="00C1180D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6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https://yandex.ru/collections/card/5eaa3435de0b7f7f777cebf5/</w:t>
              </w:r>
            </w:hyperlink>
          </w:p>
          <w:p w:rsidR="005772D2" w:rsidRDefault="00C1180D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7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https://yandex.ru/collections/card/5eaa3427ecd5122266763e2e/</w:t>
              </w:r>
            </w:hyperlink>
          </w:p>
          <w:p w:rsidR="00C1180D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8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https://yandex.ru/collections/card/5eaa33a6ed166f23189fa4d1/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9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https://yandex.ru/collections/card/5eaa33cea95c3497309615e5/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0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https://yandex.ru/collections/card/5eaa33f9c4ecbf79ac6657bd/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https://yandex.ru/collections/card/5eaa3405a95c349730961615/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2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https://yandex.ru/collections/card/5eaa340fecd5122266763e22/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замыслу детей </w:t>
            </w:r>
          </w:p>
          <w:p w:rsidR="005772D2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3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https://www.youtube.com/watch?v=V1Gf7O_Pp0g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4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https://www.youtube.com/watch?v=iPVVo9Bhubo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5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https://www.youtube.com/watch?v=DSL3VZ0E89g</w:t>
              </w:r>
            </w:hyperlink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:rsidR="005772D2" w:rsidRPr="005772D2" w:rsidRDefault="005772D2" w:rsidP="0057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«Дети танцуют на празднике в детском саду»</w:t>
            </w:r>
          </w:p>
          <w:p w:rsidR="005772D2" w:rsidRDefault="005772D2" w:rsidP="005772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Calibri" w:eastAsia="Calibri" w:hAnsi="Calibri" w:cs="Times New Roman"/>
              </w:rPr>
              <w:t xml:space="preserve"> Отрабатывать умение изображать фигуру человека в движении. Учить добиваться выразительности образа (хорошо переданные движения, их разнообразие; нарядные платья пляшущих). Закреплять приемы рисования карандашами, умение использовать при закрашивании нажим на карандаш разной силы. Развивать эмоционально положительное отношение к созданию изображений.</w:t>
            </w:r>
          </w:p>
          <w:p w:rsidR="005772D2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6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https://www.youtube.com/watch?v=XjhGXjY6_MY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7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https://www.youtube.com/watch?v=iTE1pn8QxD8</w:t>
              </w:r>
            </w:hyperlink>
          </w:p>
          <w:p w:rsidR="00607CDF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https://www.youtube.com/watch?v=EZyX7xA5VKE&amp;list=TLPQMzAwNDIwMjCoviD9KBTOsA&amp;index=1</w:t>
              </w:r>
            </w:hyperlink>
          </w:p>
          <w:p w:rsidR="00607CDF" w:rsidRPr="005772D2" w:rsidRDefault="00607CDF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5296" w:rsidRPr="00E65296" w:rsidTr="001B2E12">
        <w:trPr>
          <w:trHeight w:val="180"/>
        </w:trPr>
        <w:tc>
          <w:tcPr>
            <w:tcW w:w="11789" w:type="dxa"/>
          </w:tcPr>
          <w:p w:rsidR="00E65296" w:rsidRPr="005772D2" w:rsidRDefault="00E65296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Дата: </w:t>
            </w:r>
            <w:r w:rsidR="007524FB"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65296" w:rsidRPr="00E65296" w:rsidTr="005079A9">
        <w:trPr>
          <w:trHeight w:val="70"/>
        </w:trPr>
        <w:tc>
          <w:tcPr>
            <w:tcW w:w="11789" w:type="dxa"/>
          </w:tcPr>
          <w:p w:rsidR="00E65296" w:rsidRPr="005772D2" w:rsidRDefault="00E65296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="005772D2"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Литературный калейдоскоп </w:t>
            </w:r>
          </w:p>
          <w:p w:rsidR="005772D2" w:rsidRPr="005772D2" w:rsidRDefault="005772D2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прослушивание произведений о ВОВ</w:t>
            </w:r>
          </w:p>
          <w:p w:rsidR="005772D2" w:rsidRDefault="00607C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9" w:history="1">
              <w:r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https://www.youtube.com/watch?v=OxD_ja058vA</w:t>
              </w:r>
            </w:hyperlink>
          </w:p>
          <w:p w:rsidR="00607CDF" w:rsidRDefault="00607C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0" w:history="1">
              <w:r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https://www.youtube.com/watch?v=eChTFBMAUo4</w:t>
              </w:r>
            </w:hyperlink>
          </w:p>
          <w:p w:rsidR="00607CDF" w:rsidRDefault="00607C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21" w:history="1">
              <w:r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https://www.youtube.com/watch?v=ucAGfi006_g</w:t>
              </w:r>
            </w:hyperlink>
          </w:p>
          <w:p w:rsidR="00607CDF" w:rsidRPr="005772D2" w:rsidRDefault="00607CDF" w:rsidP="005772D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65296" w:rsidRPr="005772D2" w:rsidRDefault="00E65296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Лепка.</w:t>
            </w:r>
          </w:p>
          <w:p w:rsidR="007524FB" w:rsidRPr="005772D2" w:rsidRDefault="007524FB" w:rsidP="0075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«Девочка пляшет»</w:t>
            </w:r>
          </w:p>
          <w:p w:rsidR="00E65296" w:rsidRPr="005772D2" w:rsidRDefault="007524FB" w:rsidP="0075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создавать изображение человека в движении. Учить передавать позу, движения. Закреплять умение передавать соотношение частей по величине. Упражнять в использовании различных приемов лепки. Учить сравнивать созданные изображения, находить сходство и различия. Учить отмечать и оценивать выразительность изображений</w:t>
            </w:r>
          </w:p>
          <w:p w:rsidR="00E65296" w:rsidRDefault="00607CDF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https://www.youtube.com/watch?v=sonMgXVIbhA</w:t>
              </w:r>
            </w:hyperlink>
          </w:p>
          <w:p w:rsidR="00607CDF" w:rsidRDefault="005079A9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https://www.youtube.com/watch?v=ECVVr7-j0tc</w:t>
              </w:r>
            </w:hyperlink>
          </w:p>
          <w:p w:rsidR="005079A9" w:rsidRPr="005772D2" w:rsidRDefault="005079A9" w:rsidP="00E65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5296" w:rsidRDefault="00E65296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77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Музыка</w:t>
            </w:r>
          </w:p>
          <w:p w:rsidR="005079A9" w:rsidRDefault="005079A9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Разучивание с детьми песен о ВОВ и победе</w:t>
            </w:r>
          </w:p>
          <w:p w:rsidR="005079A9" w:rsidRDefault="005079A9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hyperlink r:id="rId24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zh-CN"/>
                </w:rPr>
                <w:t>https://www.youtube.com/watch?v=zdyU52OG2zY</w:t>
              </w:r>
            </w:hyperlink>
          </w:p>
          <w:p w:rsidR="005079A9" w:rsidRDefault="005079A9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hyperlink r:id="rId25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zh-CN"/>
                </w:rPr>
                <w:t>https://www.youtube.com/watch?v=4Irma6etHBo</w:t>
              </w:r>
            </w:hyperlink>
          </w:p>
          <w:p w:rsidR="005079A9" w:rsidRDefault="005079A9" w:rsidP="00E652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  <w:p w:rsidR="00E65296" w:rsidRPr="005772D2" w:rsidRDefault="00E65296" w:rsidP="005772D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65296" w:rsidRPr="00E65296" w:rsidTr="00CB21EF">
        <w:trPr>
          <w:trHeight w:val="371"/>
        </w:trPr>
        <w:tc>
          <w:tcPr>
            <w:tcW w:w="11789" w:type="dxa"/>
          </w:tcPr>
          <w:p w:rsidR="00E65296" w:rsidRPr="005772D2" w:rsidRDefault="00E65296" w:rsidP="007524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Дата</w:t>
            </w:r>
            <w:r w:rsidR="007524FB"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 07.05</w:t>
            </w: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E65296" w:rsidRPr="00E65296" w:rsidTr="001B2E12">
        <w:trPr>
          <w:trHeight w:val="1095"/>
        </w:trPr>
        <w:tc>
          <w:tcPr>
            <w:tcW w:w="11789" w:type="dxa"/>
          </w:tcPr>
          <w:p w:rsidR="00E65296" w:rsidRPr="005772D2" w:rsidRDefault="00E65296" w:rsidP="00E652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грамоте</w:t>
            </w:r>
            <w:r w:rsidRPr="0057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5772D2" w:rsidRPr="005772D2" w:rsidRDefault="00E65296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2D2"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772D2"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</w:p>
          <w:p w:rsidR="005772D2" w:rsidRDefault="00A415C9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6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https://yandex.ru/collections/card/5eaa3bb823c5a59a0200e927/</w:t>
              </w:r>
            </w:hyperlink>
          </w:p>
          <w:p w:rsidR="00A415C9" w:rsidRDefault="00A415C9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7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https://yandex.ru/collections/card/5eaa3bab524a674870e9a18c/</w:t>
              </w:r>
            </w:hyperlink>
          </w:p>
          <w:p w:rsidR="00A415C9" w:rsidRDefault="00A415C9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8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https://yandex.ru/collections/card/5eaa3b99ee16239d7df3fa53/</w:t>
              </w:r>
            </w:hyperlink>
          </w:p>
          <w:p w:rsidR="00A415C9" w:rsidRDefault="00A415C9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29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https://yandex.ru/collections/card/5eaa3b8d732b46361f11b298/</w:t>
              </w:r>
            </w:hyperlink>
          </w:p>
          <w:p w:rsidR="00A415C9" w:rsidRPr="005772D2" w:rsidRDefault="00A415C9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5772D2" w:rsidRPr="005772D2" w:rsidRDefault="005772D2" w:rsidP="007524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524FB" w:rsidRPr="007524FB" w:rsidRDefault="007524FB" w:rsidP="007524FB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7524F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 Маршак «Детки в клетке»</w:t>
            </w:r>
          </w:p>
          <w:p w:rsidR="007524FB" w:rsidRPr="005772D2" w:rsidRDefault="007524FB" w:rsidP="007524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Познакомить детей с произведением помочь понять ее содержание развивать речевой слух передавать свое отношение к героям. Воспитывать чувство языка. Развивать диалогическую речь память уточнять и расширять глагольный словарь</w:t>
            </w:r>
          </w:p>
          <w:p w:rsidR="00E65296" w:rsidRDefault="00A415C9" w:rsidP="00E6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https://www.youtube.com/watch?v=_i6tO_CcGvc</w:t>
              </w:r>
            </w:hyperlink>
          </w:p>
          <w:p w:rsidR="00A415C9" w:rsidRPr="005772D2" w:rsidRDefault="00A415C9" w:rsidP="00E652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24FB" w:rsidRPr="00E65296" w:rsidTr="007524FB">
        <w:trPr>
          <w:trHeight w:val="370"/>
        </w:trPr>
        <w:tc>
          <w:tcPr>
            <w:tcW w:w="11789" w:type="dxa"/>
          </w:tcPr>
          <w:p w:rsidR="007524FB" w:rsidRPr="005772D2" w:rsidRDefault="007524FB" w:rsidP="00E652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7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Дата:08.05.2020</w:t>
            </w:r>
            <w:proofErr w:type="gramEnd"/>
          </w:p>
        </w:tc>
      </w:tr>
      <w:tr w:rsidR="007524FB" w:rsidRPr="00E65296" w:rsidTr="001B2E12">
        <w:trPr>
          <w:trHeight w:val="1095"/>
        </w:trPr>
        <w:tc>
          <w:tcPr>
            <w:tcW w:w="11789" w:type="dxa"/>
          </w:tcPr>
          <w:p w:rsidR="007524FB" w:rsidRPr="005772D2" w:rsidRDefault="007524FB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>Шахматы:</w:t>
            </w:r>
          </w:p>
          <w:p w:rsidR="007524FB" w:rsidRPr="005772D2" w:rsidRDefault="007524FB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 xml:space="preserve">Отрабатываем навыки. </w:t>
            </w:r>
          </w:p>
          <w:p w:rsidR="007524FB" w:rsidRPr="005772D2" w:rsidRDefault="007524FB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  <w:p w:rsidR="00A415C9" w:rsidRPr="00A415C9" w:rsidRDefault="007524FB" w:rsidP="00A41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="00A415C9" w:rsidRPr="00A41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«Салют над городом в честь праздника Победы»</w:t>
            </w:r>
          </w:p>
          <w:p w:rsidR="00A415C9" w:rsidRDefault="00A415C9" w:rsidP="00A415C9">
            <w:pPr>
              <w:pStyle w:val="a4"/>
              <w:ind w:firstLine="0"/>
            </w:pPr>
            <w:r w:rsidRPr="00A415C9"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  <w:p w:rsidR="00A415C9" w:rsidRDefault="00A415C9" w:rsidP="00A415C9">
            <w:pPr>
              <w:pStyle w:val="a4"/>
              <w:ind w:firstLine="0"/>
            </w:pPr>
            <w:hyperlink r:id="rId31" w:history="1">
              <w:r w:rsidRPr="001C137D">
                <w:rPr>
                  <w:rStyle w:val="a5"/>
                </w:rPr>
                <w:t>https://www.youtube.com/watch?v=n956hd_DXQ8</w:t>
              </w:r>
            </w:hyperlink>
          </w:p>
          <w:p w:rsidR="00A415C9" w:rsidRDefault="00A415C9" w:rsidP="00A415C9">
            <w:pPr>
              <w:pStyle w:val="a4"/>
              <w:ind w:firstLine="0"/>
            </w:pPr>
            <w:hyperlink r:id="rId32" w:history="1">
              <w:r w:rsidRPr="001C137D">
                <w:rPr>
                  <w:rStyle w:val="a5"/>
                </w:rPr>
                <w:t>https://www.youtube.com/watch?v=vPOxubS_CJ0</w:t>
              </w:r>
            </w:hyperlink>
          </w:p>
          <w:p w:rsidR="00A415C9" w:rsidRDefault="00A415C9" w:rsidP="00A415C9">
            <w:pPr>
              <w:pStyle w:val="a4"/>
              <w:ind w:firstLine="0"/>
            </w:pPr>
            <w:hyperlink r:id="rId33" w:history="1">
              <w:r w:rsidRPr="001C137D">
                <w:rPr>
                  <w:rStyle w:val="a5"/>
                </w:rPr>
                <w:t>https://www.youtube.com/watch?v=ExvqposXMK8</w:t>
              </w:r>
            </w:hyperlink>
          </w:p>
          <w:p w:rsidR="00A415C9" w:rsidRDefault="00A415C9" w:rsidP="00A415C9">
            <w:pPr>
              <w:pStyle w:val="a4"/>
              <w:ind w:firstLine="0"/>
            </w:pPr>
          </w:p>
          <w:p w:rsidR="007524FB" w:rsidRPr="005772D2" w:rsidRDefault="007524FB" w:rsidP="00A415C9">
            <w:pPr>
              <w:pStyle w:val="a4"/>
              <w:ind w:firstLine="0"/>
              <w:rPr>
                <w:rFonts w:eastAsia="Calibri"/>
                <w:b/>
                <w:lang w:eastAsia="en-US"/>
              </w:rPr>
            </w:pPr>
            <w:r w:rsidRPr="005772D2">
              <w:rPr>
                <w:rFonts w:eastAsia="Calibri"/>
                <w:b/>
                <w:lang w:eastAsia="en-US"/>
              </w:rPr>
              <w:t xml:space="preserve">Физкультура: </w:t>
            </w:r>
          </w:p>
          <w:p w:rsidR="007524FB" w:rsidRPr="005772D2" w:rsidRDefault="007524FB" w:rsidP="007524FB">
            <w:pPr>
              <w:pStyle w:val="a4"/>
              <w:ind w:firstLine="0"/>
            </w:pPr>
            <w:r w:rsidRPr="005772D2">
              <w:rPr>
                <w:rFonts w:eastAsia="Calibri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7524FB" w:rsidRDefault="00A415C9" w:rsidP="007524FB">
            <w:pPr>
              <w:pStyle w:val="a4"/>
              <w:ind w:firstLine="0"/>
            </w:pPr>
            <w:hyperlink r:id="rId34" w:history="1">
              <w:r w:rsidRPr="001C137D">
                <w:rPr>
                  <w:rStyle w:val="a5"/>
                </w:rPr>
                <w:t>https://www.youtube.com/watch?v=gsuvNJMMaW0</w:t>
              </w:r>
            </w:hyperlink>
          </w:p>
          <w:p w:rsidR="00A415C9" w:rsidRDefault="00A415C9" w:rsidP="007524FB">
            <w:pPr>
              <w:pStyle w:val="a4"/>
              <w:ind w:firstLine="0"/>
            </w:pPr>
            <w:hyperlink r:id="rId35" w:history="1">
              <w:r w:rsidRPr="001C137D">
                <w:rPr>
                  <w:rStyle w:val="a5"/>
                </w:rPr>
                <w:t>https://www.youtube.com/watch?v=uL5qU5g6w2M</w:t>
              </w:r>
            </w:hyperlink>
          </w:p>
          <w:p w:rsidR="00A415C9" w:rsidRDefault="00A415C9" w:rsidP="007524FB">
            <w:pPr>
              <w:pStyle w:val="a4"/>
              <w:ind w:firstLine="0"/>
            </w:pPr>
            <w:hyperlink r:id="rId36" w:history="1">
              <w:r w:rsidRPr="001C137D">
                <w:rPr>
                  <w:rStyle w:val="a5"/>
                </w:rPr>
                <w:t>https://www.youtube.com/watch?v=aIP1oH1wysY</w:t>
              </w:r>
            </w:hyperlink>
          </w:p>
          <w:p w:rsidR="00A415C9" w:rsidRDefault="00A415C9" w:rsidP="007524FB">
            <w:pPr>
              <w:pStyle w:val="a4"/>
              <w:ind w:firstLine="0"/>
            </w:pPr>
          </w:p>
          <w:p w:rsidR="00A415C9" w:rsidRPr="005772D2" w:rsidRDefault="00A415C9" w:rsidP="007524FB">
            <w:pPr>
              <w:pStyle w:val="a4"/>
              <w:ind w:firstLine="0"/>
            </w:pPr>
          </w:p>
        </w:tc>
      </w:tr>
      <w:tr w:rsidR="005772D2" w:rsidRPr="00E65296" w:rsidTr="00C1180D">
        <w:trPr>
          <w:trHeight w:val="501"/>
        </w:trPr>
        <w:tc>
          <w:tcPr>
            <w:tcW w:w="11789" w:type="dxa"/>
          </w:tcPr>
          <w:p w:rsidR="005772D2" w:rsidRPr="005772D2" w:rsidRDefault="00C1180D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13.05.2020</w:t>
            </w:r>
          </w:p>
        </w:tc>
      </w:tr>
      <w:tr w:rsidR="005772D2" w:rsidRPr="00E65296" w:rsidTr="001B2E12">
        <w:trPr>
          <w:trHeight w:val="1095"/>
        </w:trPr>
        <w:tc>
          <w:tcPr>
            <w:tcW w:w="11789" w:type="dxa"/>
          </w:tcPr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речи. </w:t>
            </w:r>
            <w:r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Литературный калейдоскоп </w:t>
            </w:r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72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прослушивание произведений о ВОВ</w:t>
            </w:r>
          </w:p>
          <w:p w:rsidR="00C1180D" w:rsidRDefault="00A415C9" w:rsidP="00A41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37" w:history="1">
              <w:r w:rsidRPr="001C137D">
                <w:rPr>
                  <w:rStyle w:val="a5"/>
                  <w:rFonts w:ascii="Times New Roman" w:eastAsia="Calibri" w:hAnsi="Times New Roman" w:cs="Times New Roman"/>
                  <w:bCs/>
                  <w:sz w:val="24"/>
                  <w:szCs w:val="24"/>
                </w:rPr>
                <w:t>https://www.youtube.com/watch?v=sIPs3ks-7FU</w:t>
              </w:r>
            </w:hyperlink>
          </w:p>
          <w:p w:rsidR="00C1180D" w:rsidRPr="005772D2" w:rsidRDefault="00C1180D" w:rsidP="00A41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Аппликация</w:t>
            </w:r>
          </w:p>
          <w:p w:rsidR="00C1180D" w:rsidRDefault="00A415C9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https://www.youtube.com/watch?v=1tMD90Abugo</w:t>
              </w:r>
            </w:hyperlink>
          </w:p>
          <w:p w:rsidR="00C1180D" w:rsidRDefault="00A415C9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1C137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https://www.youtube.com/watch?v=HbbgRZ9a2Go</w:t>
              </w:r>
            </w:hyperlink>
          </w:p>
          <w:p w:rsidR="00A415C9" w:rsidRDefault="00A415C9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0D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0D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80D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5772D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Музыка</w:t>
            </w:r>
          </w:p>
          <w:p w:rsidR="00963D93" w:rsidRPr="005772D2" w:rsidRDefault="00963D93" w:rsidP="00C118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hyperlink r:id="rId40" w:history="1">
              <w:r w:rsidRPr="001C137D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eastAsia="zh-CN"/>
                </w:rPr>
                <w:t>https://www.youtube.com/watch?v=MfLSOEGxbtw</w:t>
              </w:r>
            </w:hyperlink>
          </w:p>
          <w:p w:rsidR="00A415C9" w:rsidRDefault="00A415C9" w:rsidP="00A415C9">
            <w:pPr>
              <w:pStyle w:val="a4"/>
              <w:ind w:firstLine="0"/>
            </w:pPr>
            <w:hyperlink r:id="rId41" w:history="1">
              <w:r w:rsidRPr="001C137D">
                <w:rPr>
                  <w:rStyle w:val="a5"/>
                </w:rPr>
                <w:t>https://www.youtube.com/watch?v=CIdvUsFlLrc</w:t>
              </w:r>
            </w:hyperlink>
          </w:p>
          <w:p w:rsidR="005772D2" w:rsidRDefault="00A415C9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hyperlink r:id="rId42" w:history="1">
              <w:r w:rsidRPr="001C137D">
                <w:rPr>
                  <w:rStyle w:val="a5"/>
                  <w:sz w:val="24"/>
                  <w:szCs w:val="24"/>
                </w:rPr>
                <w:t>https://www.youtube.com/watch?v=Ed3BSFhAJqY</w:t>
              </w:r>
            </w:hyperlink>
          </w:p>
          <w:p w:rsidR="00A415C9" w:rsidRPr="005772D2" w:rsidRDefault="00A415C9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5772D2" w:rsidRPr="00E65296" w:rsidTr="00C1180D">
        <w:trPr>
          <w:trHeight w:val="581"/>
        </w:trPr>
        <w:tc>
          <w:tcPr>
            <w:tcW w:w="11789" w:type="dxa"/>
          </w:tcPr>
          <w:p w:rsidR="005772D2" w:rsidRPr="005772D2" w:rsidRDefault="00C1180D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Дата:14.05.2020</w:t>
            </w:r>
            <w:proofErr w:type="gramEnd"/>
          </w:p>
        </w:tc>
      </w:tr>
      <w:tr w:rsidR="005772D2" w:rsidRPr="00E65296" w:rsidTr="001B2E12">
        <w:trPr>
          <w:trHeight w:val="1095"/>
        </w:trPr>
        <w:tc>
          <w:tcPr>
            <w:tcW w:w="11789" w:type="dxa"/>
          </w:tcPr>
          <w:p w:rsidR="00C1180D" w:rsidRPr="005772D2" w:rsidRDefault="00C1180D" w:rsidP="00C118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72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 грамоте</w:t>
            </w:r>
            <w:r w:rsidRPr="00577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7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5772D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Развитие способности соотносить слова, состоящие из трех, четырех, пяти звуков, с заданными схемами. Обучение умению проводить графические линии в пространстве рабочей строки.</w:t>
            </w:r>
          </w:p>
          <w:p w:rsidR="00963D93" w:rsidRDefault="00963D93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3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https://yandex.ru/collections/card/5eaa3bb823c5a59a0200e927/</w:t>
              </w:r>
            </w:hyperlink>
          </w:p>
          <w:p w:rsidR="00963D93" w:rsidRDefault="00963D93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4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https://yandex.ru/collections/card/5eaa3bab524a674870e9a18c/</w:t>
              </w:r>
            </w:hyperlink>
          </w:p>
          <w:p w:rsidR="00963D93" w:rsidRDefault="00963D93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5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https://yandex.ru/collections/card/5eaa3b99ee16239d7df3fa53/</w:t>
              </w:r>
            </w:hyperlink>
          </w:p>
          <w:p w:rsidR="00C1180D" w:rsidRPr="005772D2" w:rsidRDefault="00963D93" w:rsidP="00963D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46" w:history="1">
              <w:r w:rsidRPr="001C137D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https://yandex.ru/collections/card/5eaa3b8d732b46361f11b298/</w:t>
              </w:r>
            </w:hyperlink>
          </w:p>
          <w:p w:rsidR="00C1180D" w:rsidRPr="005772D2" w:rsidRDefault="00C1180D" w:rsidP="00C11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3D93" w:rsidRDefault="00963D93" w:rsidP="007524FB">
            <w:pPr>
              <w:pStyle w:val="a3"/>
              <w:spacing w:before="0"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Константин Симонов «Рассказы о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Войне»</w:t>
            </w:r>
            <w:proofErr w:type="spellEnd"/>
          </w:p>
          <w:p w:rsidR="005772D2" w:rsidRDefault="00963D93" w:rsidP="007524FB">
            <w:pPr>
              <w:pStyle w:val="a3"/>
              <w:spacing w:before="0" w:after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hyperlink r:id="rId47" w:history="1">
              <w:r w:rsidRPr="001C137D">
                <w:rPr>
                  <w:rStyle w:val="a5"/>
                  <w:rFonts w:eastAsia="Calibri"/>
                  <w:bCs/>
                  <w:sz w:val="24"/>
                  <w:szCs w:val="24"/>
                  <w:lang w:eastAsia="en-US"/>
                </w:rPr>
                <w:t>https://www.youtube.com/watch?v=Y9QeExRlPCI</w:t>
              </w:r>
            </w:hyperlink>
          </w:p>
          <w:p w:rsidR="00963D93" w:rsidRPr="005772D2" w:rsidRDefault="00963D93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</w:tc>
      </w:tr>
      <w:tr w:rsidR="005772D2" w:rsidRPr="00E65296" w:rsidTr="00C1180D">
        <w:trPr>
          <w:trHeight w:val="449"/>
        </w:trPr>
        <w:tc>
          <w:tcPr>
            <w:tcW w:w="11789" w:type="dxa"/>
          </w:tcPr>
          <w:p w:rsidR="005772D2" w:rsidRPr="005772D2" w:rsidRDefault="00C1180D" w:rsidP="007524FB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Дата: 15.05.2020</w:t>
            </w:r>
          </w:p>
        </w:tc>
      </w:tr>
      <w:tr w:rsidR="005772D2" w:rsidRPr="00E65296" w:rsidTr="001B2E12">
        <w:trPr>
          <w:trHeight w:val="1095"/>
        </w:trPr>
        <w:tc>
          <w:tcPr>
            <w:tcW w:w="11789" w:type="dxa"/>
          </w:tcPr>
          <w:p w:rsidR="00C1180D" w:rsidRPr="005772D2" w:rsidRDefault="00C1180D" w:rsidP="00C1180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>Шахматы:</w:t>
            </w:r>
          </w:p>
          <w:p w:rsidR="00C1180D" w:rsidRPr="005772D2" w:rsidRDefault="00C1180D" w:rsidP="00C1180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r w:rsidRPr="005772D2">
              <w:rPr>
                <w:sz w:val="24"/>
                <w:szCs w:val="24"/>
              </w:rPr>
              <w:t xml:space="preserve">Отрабатываем навыки. </w:t>
            </w:r>
          </w:p>
          <w:p w:rsidR="00C1180D" w:rsidRPr="005772D2" w:rsidRDefault="00C1180D" w:rsidP="00C1180D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</w:p>
          <w:p w:rsidR="00C1180D" w:rsidRPr="00C1180D" w:rsidRDefault="00C1180D" w:rsidP="00C11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72D2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Рисование: </w:t>
            </w:r>
            <w:r w:rsidRPr="00C11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«Салют над городом в честь праздника Победы»</w:t>
            </w:r>
          </w:p>
          <w:p w:rsidR="00C1180D" w:rsidRDefault="00C1180D" w:rsidP="00C1180D">
            <w:pPr>
              <w:pStyle w:val="a4"/>
              <w:ind w:firstLine="0"/>
            </w:pPr>
            <w:r w:rsidRPr="00C1180D">
              <w:t>Учить детей отражать в рисунке впечатления от праздника Победы; создавать композицию рисунка, располагая внизу дома или кремлевскую башню, а вверху — салют. Развивать художественное творчество, эстетическое восприятие. Закреплять умение готовить нужные цвета, смешивая краски на палитре. Учить образной оценке рисунков (выделяя цветовое решение, детали). Воспитывать чувство гордости за свою Родину.</w:t>
            </w:r>
          </w:p>
          <w:p w:rsidR="00963D93" w:rsidRDefault="00963D93" w:rsidP="00C1180D">
            <w:pPr>
              <w:pStyle w:val="a4"/>
              <w:ind w:firstLine="0"/>
              <w:rPr>
                <w:b/>
              </w:rPr>
            </w:pPr>
            <w:hyperlink r:id="rId48" w:history="1">
              <w:r w:rsidRPr="001C137D">
                <w:rPr>
                  <w:rStyle w:val="a5"/>
                  <w:b/>
                </w:rPr>
                <w:t>https://www.youtube.com/watch?v=Gp5yxKZToW4</w:t>
              </w:r>
            </w:hyperlink>
          </w:p>
          <w:p w:rsidR="00963D93" w:rsidRDefault="00963D93" w:rsidP="00C1180D">
            <w:pPr>
              <w:pStyle w:val="a4"/>
              <w:ind w:firstLine="0"/>
              <w:rPr>
                <w:b/>
              </w:rPr>
            </w:pPr>
            <w:hyperlink r:id="rId49" w:history="1">
              <w:r w:rsidRPr="001C137D">
                <w:rPr>
                  <w:rStyle w:val="a5"/>
                  <w:b/>
                </w:rPr>
                <w:t>https://www.youtube.com/watch?v=_xskOGmHxGI</w:t>
              </w:r>
            </w:hyperlink>
          </w:p>
          <w:p w:rsidR="00963D93" w:rsidRDefault="00963D93" w:rsidP="00C1180D">
            <w:pPr>
              <w:pStyle w:val="a4"/>
              <w:ind w:firstLine="0"/>
              <w:rPr>
                <w:b/>
              </w:rPr>
            </w:pPr>
            <w:hyperlink r:id="rId50" w:history="1">
              <w:r w:rsidRPr="001C137D">
                <w:rPr>
                  <w:rStyle w:val="a5"/>
                  <w:b/>
                </w:rPr>
                <w:t>https://www.youtube.com/watch?v=1rCLgx1Q6aI</w:t>
              </w:r>
            </w:hyperlink>
          </w:p>
          <w:p w:rsidR="00963D93" w:rsidRPr="005772D2" w:rsidRDefault="00963D93" w:rsidP="00C1180D">
            <w:pPr>
              <w:pStyle w:val="a4"/>
              <w:ind w:firstLine="0"/>
              <w:rPr>
                <w:b/>
              </w:rPr>
            </w:pPr>
          </w:p>
          <w:p w:rsidR="00C1180D" w:rsidRPr="005772D2" w:rsidRDefault="00C1180D" w:rsidP="00C1180D">
            <w:pPr>
              <w:pStyle w:val="a4"/>
              <w:ind w:firstLine="0"/>
              <w:rPr>
                <w:rFonts w:eastAsia="Calibri"/>
                <w:b/>
                <w:lang w:eastAsia="en-US"/>
              </w:rPr>
            </w:pPr>
            <w:r w:rsidRPr="005772D2">
              <w:rPr>
                <w:rFonts w:eastAsia="Calibri"/>
                <w:b/>
                <w:lang w:eastAsia="en-US"/>
              </w:rPr>
              <w:t xml:space="preserve">Физкультура: </w:t>
            </w:r>
          </w:p>
          <w:p w:rsidR="00C1180D" w:rsidRPr="005772D2" w:rsidRDefault="00C1180D" w:rsidP="00C1180D">
            <w:pPr>
              <w:pStyle w:val="a4"/>
              <w:ind w:firstLine="0"/>
            </w:pPr>
            <w:r w:rsidRPr="005772D2">
              <w:rPr>
                <w:rFonts w:eastAsia="Calibri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963D93" w:rsidRDefault="00963D93" w:rsidP="00963D93">
            <w:pPr>
              <w:pStyle w:val="a4"/>
              <w:ind w:firstLine="0"/>
            </w:pPr>
            <w:hyperlink r:id="rId51" w:history="1">
              <w:r w:rsidRPr="001C137D">
                <w:rPr>
                  <w:rStyle w:val="a5"/>
                </w:rPr>
                <w:t>https://www.youtube.com/watch?v=gsuvNJMMaW0</w:t>
              </w:r>
            </w:hyperlink>
          </w:p>
          <w:p w:rsidR="00963D93" w:rsidRDefault="00963D93" w:rsidP="00963D93">
            <w:pPr>
              <w:pStyle w:val="a4"/>
              <w:ind w:firstLine="0"/>
            </w:pPr>
            <w:hyperlink r:id="rId52" w:history="1">
              <w:r w:rsidRPr="001C137D">
                <w:rPr>
                  <w:rStyle w:val="a5"/>
                </w:rPr>
                <w:t>https://www.youtube.com/watch?v=uL5qU5g6w2M</w:t>
              </w:r>
            </w:hyperlink>
          </w:p>
          <w:p w:rsidR="005772D2" w:rsidRPr="005772D2" w:rsidRDefault="00963D93" w:rsidP="00963D93">
            <w:pPr>
              <w:pStyle w:val="a3"/>
              <w:spacing w:before="0" w:after="0"/>
              <w:jc w:val="both"/>
              <w:rPr>
                <w:sz w:val="24"/>
                <w:szCs w:val="24"/>
              </w:rPr>
            </w:pPr>
            <w:hyperlink r:id="rId53" w:history="1">
              <w:r w:rsidRPr="001C137D">
                <w:rPr>
                  <w:rStyle w:val="a5"/>
                </w:rPr>
                <w:t>https://www.youtube.com/watch?v=aIP1oH1wysY</w:t>
              </w:r>
            </w:hyperlink>
            <w:bookmarkStart w:id="0" w:name="_GoBack"/>
            <w:bookmarkEnd w:id="0"/>
          </w:p>
        </w:tc>
      </w:tr>
    </w:tbl>
    <w:p w:rsidR="00D25B83" w:rsidRDefault="00963D93" w:rsidP="00E65296">
      <w:pPr>
        <w:ind w:left="-1134"/>
      </w:pPr>
    </w:p>
    <w:sectPr w:rsidR="00D2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D00C3"/>
    <w:multiLevelType w:val="hybridMultilevel"/>
    <w:tmpl w:val="65A0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B7"/>
    <w:rsid w:val="001B2E12"/>
    <w:rsid w:val="00272B55"/>
    <w:rsid w:val="00481D0F"/>
    <w:rsid w:val="005079A9"/>
    <w:rsid w:val="005772D2"/>
    <w:rsid w:val="00607CDF"/>
    <w:rsid w:val="007524FB"/>
    <w:rsid w:val="00963D93"/>
    <w:rsid w:val="00A415C9"/>
    <w:rsid w:val="00A821BD"/>
    <w:rsid w:val="00C1180D"/>
    <w:rsid w:val="00C965B7"/>
    <w:rsid w:val="00CB21EF"/>
    <w:rsid w:val="00E65296"/>
    <w:rsid w:val="00E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AFE98-67DC-431A-9533-BB92806F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0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одзаг"/>
    <w:basedOn w:val="a"/>
    <w:rsid w:val="007524F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4">
    <w:name w:val="текст"/>
    <w:basedOn w:val="a"/>
    <w:rsid w:val="007524FB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1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1Gf7O_Pp0g" TargetMode="External"/><Relationship Id="rId18" Type="http://schemas.openxmlformats.org/officeDocument/2006/relationships/hyperlink" Target="https://www.youtube.com/watch?v=EZyX7xA5VKE&amp;list=TLPQMzAwNDIwMjCoviD9KBTOsA&amp;index=1" TargetMode="External"/><Relationship Id="rId26" Type="http://schemas.openxmlformats.org/officeDocument/2006/relationships/hyperlink" Target="https://yandex.ru/collections/card/5eaa3bb823c5a59a0200e927/" TargetMode="External"/><Relationship Id="rId39" Type="http://schemas.openxmlformats.org/officeDocument/2006/relationships/hyperlink" Target="https://www.youtube.com/watch?v=HbbgRZ9a2Go" TargetMode="External"/><Relationship Id="rId21" Type="http://schemas.openxmlformats.org/officeDocument/2006/relationships/hyperlink" Target="https://www.youtube.com/watch?v=ucAGfi006_g" TargetMode="External"/><Relationship Id="rId34" Type="http://schemas.openxmlformats.org/officeDocument/2006/relationships/hyperlink" Target="https://www.youtube.com/watch?v=gsuvNJMMaW0" TargetMode="External"/><Relationship Id="rId42" Type="http://schemas.openxmlformats.org/officeDocument/2006/relationships/hyperlink" Target="https://www.youtube.com/watch?v=Ed3BSFhAJqY" TargetMode="External"/><Relationship Id="rId47" Type="http://schemas.openxmlformats.org/officeDocument/2006/relationships/hyperlink" Target="https://www.youtube.com/watch?v=Y9QeExRlPCI" TargetMode="External"/><Relationship Id="rId50" Type="http://schemas.openxmlformats.org/officeDocument/2006/relationships/hyperlink" Target="https://www.youtube.com/watch?v=1rCLgx1Q6aI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andex.ru/collections/card/5eaa3427ecd5122266763e2e/" TargetMode="External"/><Relationship Id="rId12" Type="http://schemas.openxmlformats.org/officeDocument/2006/relationships/hyperlink" Target="https://yandex.ru/collections/card/5eaa340fecd5122266763e22/" TargetMode="External"/><Relationship Id="rId17" Type="http://schemas.openxmlformats.org/officeDocument/2006/relationships/hyperlink" Target="https://www.youtube.com/watch?v=iTE1pn8QxD8" TargetMode="External"/><Relationship Id="rId25" Type="http://schemas.openxmlformats.org/officeDocument/2006/relationships/hyperlink" Target="https://www.youtube.com/watch?v=4Irma6etHBo" TargetMode="External"/><Relationship Id="rId33" Type="http://schemas.openxmlformats.org/officeDocument/2006/relationships/hyperlink" Target="https://www.youtube.com/watch?v=ExvqposXMK8" TargetMode="External"/><Relationship Id="rId38" Type="http://schemas.openxmlformats.org/officeDocument/2006/relationships/hyperlink" Target="https://www.youtube.com/watch?v=1tMD90Abugo" TargetMode="External"/><Relationship Id="rId46" Type="http://schemas.openxmlformats.org/officeDocument/2006/relationships/hyperlink" Target="https://yandex.ru/collections/card/5eaa3b8d732b46361f11b2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jhGXjY6_MY" TargetMode="External"/><Relationship Id="rId20" Type="http://schemas.openxmlformats.org/officeDocument/2006/relationships/hyperlink" Target="https://www.youtube.com/watch?v=eChTFBMAUo4" TargetMode="External"/><Relationship Id="rId29" Type="http://schemas.openxmlformats.org/officeDocument/2006/relationships/hyperlink" Target="https://yandex.ru/collections/card/5eaa3b8d732b46361f11b298/" TargetMode="External"/><Relationship Id="rId41" Type="http://schemas.openxmlformats.org/officeDocument/2006/relationships/hyperlink" Target="https://www.youtube.com/watch?v=CIdvUsFlLrc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card/5eaa3435de0b7f7f777cebf5/" TargetMode="External"/><Relationship Id="rId11" Type="http://schemas.openxmlformats.org/officeDocument/2006/relationships/hyperlink" Target="https://yandex.ru/collections/card/5eaa3405a95c349730961615/" TargetMode="External"/><Relationship Id="rId24" Type="http://schemas.openxmlformats.org/officeDocument/2006/relationships/hyperlink" Target="https://www.youtube.com/watch?v=zdyU52OG2zY" TargetMode="External"/><Relationship Id="rId32" Type="http://schemas.openxmlformats.org/officeDocument/2006/relationships/hyperlink" Target="https://www.youtube.com/watch?v=vPOxubS_CJ0" TargetMode="External"/><Relationship Id="rId37" Type="http://schemas.openxmlformats.org/officeDocument/2006/relationships/hyperlink" Target="https://www.youtube.com/watch?v=sIPs3ks-7FU" TargetMode="External"/><Relationship Id="rId40" Type="http://schemas.openxmlformats.org/officeDocument/2006/relationships/hyperlink" Target="https://www.youtube.com/watch?v=MfLSOEGxbtw" TargetMode="External"/><Relationship Id="rId45" Type="http://schemas.openxmlformats.org/officeDocument/2006/relationships/hyperlink" Target="https://yandex.ru/collections/card/5eaa3b99ee16239d7df3fa53/" TargetMode="External"/><Relationship Id="rId53" Type="http://schemas.openxmlformats.org/officeDocument/2006/relationships/hyperlink" Target="https://www.youtube.com/watch?v=aIP1oH1wysY" TargetMode="External"/><Relationship Id="rId5" Type="http://schemas.openxmlformats.org/officeDocument/2006/relationships/hyperlink" Target="https://yandex.ru/collections/card/5eaa343ec4ecbf79ac665817/" TargetMode="External"/><Relationship Id="rId15" Type="http://schemas.openxmlformats.org/officeDocument/2006/relationships/hyperlink" Target="https://www.youtube.com/watch?v=DSL3VZ0E89g" TargetMode="External"/><Relationship Id="rId23" Type="http://schemas.openxmlformats.org/officeDocument/2006/relationships/hyperlink" Target="https://www.youtube.com/watch?v=ECVVr7-j0tc" TargetMode="External"/><Relationship Id="rId28" Type="http://schemas.openxmlformats.org/officeDocument/2006/relationships/hyperlink" Target="https://yandex.ru/collections/card/5eaa3b99ee16239d7df3fa53/" TargetMode="External"/><Relationship Id="rId36" Type="http://schemas.openxmlformats.org/officeDocument/2006/relationships/hyperlink" Target="https://www.youtube.com/watch?v=aIP1oH1wysY" TargetMode="External"/><Relationship Id="rId49" Type="http://schemas.openxmlformats.org/officeDocument/2006/relationships/hyperlink" Target="https://www.youtube.com/watch?v=_xskOGmHxGI" TargetMode="External"/><Relationship Id="rId10" Type="http://schemas.openxmlformats.org/officeDocument/2006/relationships/hyperlink" Target="https://yandex.ru/collections/card/5eaa33f9c4ecbf79ac6657bd/" TargetMode="External"/><Relationship Id="rId19" Type="http://schemas.openxmlformats.org/officeDocument/2006/relationships/hyperlink" Target="https://www.youtube.com/watch?v=OxD_ja058vA" TargetMode="External"/><Relationship Id="rId31" Type="http://schemas.openxmlformats.org/officeDocument/2006/relationships/hyperlink" Target="https://www.youtube.com/watch?v=n956hd_DXQ8" TargetMode="External"/><Relationship Id="rId44" Type="http://schemas.openxmlformats.org/officeDocument/2006/relationships/hyperlink" Target="https://yandex.ru/collections/card/5eaa3bab524a674870e9a18c/" TargetMode="External"/><Relationship Id="rId52" Type="http://schemas.openxmlformats.org/officeDocument/2006/relationships/hyperlink" Target="https://www.youtube.com/watch?v=uL5qU5g6w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card/5eaa33cea95c3497309615e5/" TargetMode="External"/><Relationship Id="rId14" Type="http://schemas.openxmlformats.org/officeDocument/2006/relationships/hyperlink" Target="https://www.youtube.com/watch?v=iPVVo9Bhubo" TargetMode="External"/><Relationship Id="rId22" Type="http://schemas.openxmlformats.org/officeDocument/2006/relationships/hyperlink" Target="https://www.youtube.com/watch?v=sonMgXVIbhA" TargetMode="External"/><Relationship Id="rId27" Type="http://schemas.openxmlformats.org/officeDocument/2006/relationships/hyperlink" Target="https://yandex.ru/collections/card/5eaa3bab524a674870e9a18c/" TargetMode="External"/><Relationship Id="rId30" Type="http://schemas.openxmlformats.org/officeDocument/2006/relationships/hyperlink" Target="https://www.youtube.com/watch?v=_i6tO_CcGvc" TargetMode="External"/><Relationship Id="rId35" Type="http://schemas.openxmlformats.org/officeDocument/2006/relationships/hyperlink" Target="https://www.youtube.com/watch?v=uL5qU5g6w2M" TargetMode="External"/><Relationship Id="rId43" Type="http://schemas.openxmlformats.org/officeDocument/2006/relationships/hyperlink" Target="https://yandex.ru/collections/card/5eaa3bb823c5a59a0200e927/" TargetMode="External"/><Relationship Id="rId48" Type="http://schemas.openxmlformats.org/officeDocument/2006/relationships/hyperlink" Target="https://www.youtube.com/watch?v=Gp5yxKZToW4" TargetMode="External"/><Relationship Id="rId8" Type="http://schemas.openxmlformats.org/officeDocument/2006/relationships/hyperlink" Target="https://yandex.ru/collections/card/5eaa33a6ed166f23189fa4d1/" TargetMode="External"/><Relationship Id="rId51" Type="http://schemas.openxmlformats.org/officeDocument/2006/relationships/hyperlink" Target="https://www.youtube.com/watch?v=gsuvNJMMaW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12</cp:revision>
  <dcterms:created xsi:type="dcterms:W3CDTF">2020-04-27T01:38:00Z</dcterms:created>
  <dcterms:modified xsi:type="dcterms:W3CDTF">2020-04-30T03:04:00Z</dcterms:modified>
</cp:coreProperties>
</file>